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DA0CBBD" w:rsidR="003A3F32" w:rsidRDefault="038CF3A7">
      <w:r>
        <w:t xml:space="preserve">Årsplan </w:t>
      </w:r>
      <w:r w:rsidR="45581FF5">
        <w:t>Historie</w:t>
      </w:r>
      <w:r w:rsidR="183DE0EC">
        <w:t xml:space="preserve"> 4 klasse 2023/24</w:t>
      </w:r>
    </w:p>
    <w:p w14:paraId="7E468001" w14:textId="0B148EBE" w:rsidR="6713B7D8" w:rsidRDefault="6713B7D8" w:rsidP="6713B7D8"/>
    <w:p w14:paraId="24853F32" w14:textId="1AA7DE3B" w:rsidR="45581FF5" w:rsidRDefault="45581FF5" w:rsidP="6713B7D8">
      <w:r>
        <w:t>Undervisningen er lavet med en blanding af gruppearbejde, fremlæggelser og praktiske opgaver. Der vil forekomme ture I løbet af året.</w:t>
      </w:r>
    </w:p>
    <w:p w14:paraId="74FD2F1B" w14:textId="21132619" w:rsidR="45581FF5" w:rsidRDefault="45581FF5" w:rsidP="6713B7D8">
      <w:r>
        <w:t>Emnerne vi kommer omkring I dette skoleår er:</w:t>
      </w:r>
    </w:p>
    <w:p w14:paraId="0FB3D78B" w14:textId="70BF490C" w:rsidR="45581FF5" w:rsidRDefault="45581FF5" w:rsidP="6713B7D8">
      <w:r>
        <w:t>Absalon og Valdemar – hvor vi lærer om grundlæggeren af København og den tid han ledede I.</w:t>
      </w:r>
    </w:p>
    <w:p w14:paraId="0528E2EB" w14:textId="50E26BCB" w:rsidR="45581FF5" w:rsidRDefault="45581FF5" w:rsidP="6713B7D8">
      <w:r>
        <w:t>Barndom gennem tiderne</w:t>
      </w:r>
      <w:r w:rsidR="27DA4BEF">
        <w:t xml:space="preserve"> – hvor vi hører om barndom fra I dag og helt tilbage til demokratiseringen.</w:t>
      </w:r>
    </w:p>
    <w:p w14:paraId="047730C7" w14:textId="372C8692" w:rsidR="4934DA08" w:rsidRDefault="4934DA08" w:rsidP="6713B7D8">
      <w:r>
        <w:t>Oldtidens grækenland - hvir vi lærer om begyndelsen på den vestlige civilisation.</w:t>
      </w:r>
    </w:p>
    <w:p w14:paraId="3598C677" w14:textId="77E15C7A" w:rsidR="2A47BC6A" w:rsidRDefault="2A47BC6A" w:rsidP="6713B7D8">
      <w:r>
        <w:t>Mesopotamien – Riget mellem de to floder, hvor man har de første skrifttegn og de første bystater opstår</w:t>
      </w:r>
    </w:p>
    <w:p w14:paraId="027F473C" w14:textId="7BC4BDCB" w:rsidR="2A47BC6A" w:rsidRDefault="2A47BC6A" w:rsidP="6713B7D8">
      <w:r>
        <w:t xml:space="preserve">Romerriget – Riget der </w:t>
      </w:r>
      <w:r w:rsidR="099A2F03">
        <w:t>er grundlaget for det europa vi kender I dag.</w:t>
      </w:r>
    </w:p>
    <w:p w14:paraId="1DEB2F43" w14:textId="08A5CA58" w:rsidR="2A47BC6A" w:rsidRDefault="2A47BC6A" w:rsidP="6713B7D8">
      <w:r>
        <w:t>Grænser - vi skal lære om hvordan grænserne I Danmark har været og hvorfor.</w:t>
      </w:r>
    </w:p>
    <w:p w14:paraId="4066D7F8" w14:textId="44A81D98" w:rsidR="6713B7D8" w:rsidRDefault="6713B7D8" w:rsidP="6713B7D8"/>
    <w:p w14:paraId="65A3BD85" w14:textId="1CAB3002" w:rsidR="41D87DD0" w:rsidRDefault="41D87DD0" w:rsidP="6713B7D8">
      <w:r>
        <w:t>I gruppe arbejde vil jeg udvælge grupperne, og sørge for at der bliver arbejdet på tværs af de forskellige sociale grupperinger som findes I klassen.</w:t>
      </w:r>
      <w:r w:rsidR="104776B4">
        <w:t xml:space="preserve"> Og selvfølgelig en blanding af piger og drenge.</w:t>
      </w:r>
    </w:p>
    <w:p w14:paraId="1C659203" w14:textId="5EF93E5C" w:rsidR="41D87DD0" w:rsidRDefault="41D87DD0" w:rsidP="6713B7D8">
      <w:r>
        <w:t>Vi vil også, så vidt det er muligt, lave tværfagligt med dansk eller engelsk.</w:t>
      </w:r>
    </w:p>
    <w:p w14:paraId="666B5A05" w14:textId="4E037E46" w:rsidR="41D87DD0" w:rsidRDefault="41D87DD0" w:rsidP="6713B7D8">
      <w:r>
        <w:t>Kilder vil der blive talt meget om, da det er grundlaget for historisk forskning, og hvordan vi fortolker historien.</w:t>
      </w:r>
    </w:p>
    <w:p w14:paraId="726B0C75" w14:textId="01C1BBE8" w:rsidR="6713B7D8" w:rsidRDefault="6713B7D8" w:rsidP="6713B7D8"/>
    <w:p w14:paraId="34F0AC05" w14:textId="76AE88F7" w:rsidR="0C2A4491" w:rsidRDefault="0C2A4491" w:rsidP="2C335272">
      <w:r>
        <w:t>Med venlig hilsen</w:t>
      </w:r>
    </w:p>
    <w:p w14:paraId="24E40695" w14:textId="4C3313F1" w:rsidR="0C2A4491" w:rsidRDefault="0C2A4491" w:rsidP="2C335272">
      <w:r>
        <w:t>Lars Christensen</w:t>
      </w:r>
    </w:p>
    <w:sectPr w:rsidR="0C2A4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B0B7FB"/>
    <w:rsid w:val="0002353A"/>
    <w:rsid w:val="003A3F32"/>
    <w:rsid w:val="038CF3A7"/>
    <w:rsid w:val="05CC71C9"/>
    <w:rsid w:val="099A2F03"/>
    <w:rsid w:val="0C2A4491"/>
    <w:rsid w:val="104776B4"/>
    <w:rsid w:val="136414CF"/>
    <w:rsid w:val="183DE0EC"/>
    <w:rsid w:val="1C59C49D"/>
    <w:rsid w:val="1DB0B7FB"/>
    <w:rsid w:val="22CE95C7"/>
    <w:rsid w:val="27DA4BEF"/>
    <w:rsid w:val="29A8A87F"/>
    <w:rsid w:val="2A47BC6A"/>
    <w:rsid w:val="2AD9A7AC"/>
    <w:rsid w:val="2C335272"/>
    <w:rsid w:val="2EE6535E"/>
    <w:rsid w:val="2EF06AF8"/>
    <w:rsid w:val="308223BF"/>
    <w:rsid w:val="36E20B41"/>
    <w:rsid w:val="41D87DD0"/>
    <w:rsid w:val="45581FF5"/>
    <w:rsid w:val="4934DA08"/>
    <w:rsid w:val="4B3E0EF3"/>
    <w:rsid w:val="4BC76179"/>
    <w:rsid w:val="4D6331DA"/>
    <w:rsid w:val="600B46D8"/>
    <w:rsid w:val="64DEB7FB"/>
    <w:rsid w:val="667A885C"/>
    <w:rsid w:val="6713B7D8"/>
    <w:rsid w:val="6CEF5986"/>
    <w:rsid w:val="767D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E0AB3"/>
  <w15:chartTrackingRefBased/>
  <w15:docId w15:val="{10FF0B6C-8D09-405B-BD99-9FD3DF8A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Christensen</dc:creator>
  <cp:keywords/>
  <dc:description/>
  <cp:lastModifiedBy>Viceskoleleder</cp:lastModifiedBy>
  <cp:revision>2</cp:revision>
  <dcterms:created xsi:type="dcterms:W3CDTF">2024-01-18T11:37:00Z</dcterms:created>
  <dcterms:modified xsi:type="dcterms:W3CDTF">2024-01-18T11:37:00Z</dcterms:modified>
</cp:coreProperties>
</file>